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43FF" w14:textId="77777777" w:rsidR="00DF7212" w:rsidRPr="00411D4E" w:rsidRDefault="00DF7212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>（様式１</w:t>
      </w:r>
      <w:r w:rsidR="00C3291C" w:rsidRPr="00411D4E">
        <w:rPr>
          <w:rFonts w:asciiTheme="majorEastAsia" w:eastAsiaTheme="majorEastAsia" w:hAnsiTheme="majorEastAsia" w:hint="eastAsia"/>
        </w:rPr>
        <w:t>―１</w:t>
      </w:r>
      <w:r w:rsidRPr="00411D4E">
        <w:rPr>
          <w:rFonts w:asciiTheme="majorEastAsia" w:eastAsiaTheme="majorEastAsia" w:hAnsiTheme="majorEastAsia" w:hint="eastAsia"/>
        </w:rPr>
        <w:t>）</w:t>
      </w:r>
    </w:p>
    <w:p w14:paraId="7D928EE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A8080F7" w14:textId="77777777" w:rsidR="00DF7212" w:rsidRPr="00411D4E" w:rsidRDefault="00DF7212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11D4E">
        <w:rPr>
          <w:rFonts w:asciiTheme="majorEastAsia" w:eastAsiaTheme="majorEastAsia" w:hAnsiTheme="majorEastAsia" w:hint="eastAsia"/>
          <w:sz w:val="24"/>
          <w:szCs w:val="24"/>
        </w:rPr>
        <w:t>和歌山県</w:t>
      </w:r>
      <w:r w:rsidR="00A8494D" w:rsidRPr="00411D4E">
        <w:rPr>
          <w:rFonts w:asciiTheme="majorEastAsia" w:eastAsiaTheme="majorEastAsia" w:hAnsiTheme="majorEastAsia" w:hint="eastAsia"/>
          <w:sz w:val="24"/>
          <w:szCs w:val="24"/>
        </w:rPr>
        <w:t>視聴覚障害者情報提供施設</w:t>
      </w:r>
      <w:r w:rsidR="00EE5A84" w:rsidRPr="00411D4E">
        <w:rPr>
          <w:rFonts w:asciiTheme="majorEastAsia" w:eastAsiaTheme="majorEastAsia" w:hAnsiTheme="majorEastAsia" w:hint="eastAsia"/>
          <w:sz w:val="24"/>
          <w:szCs w:val="24"/>
        </w:rPr>
        <w:t>（和歌山県点字図書館）</w:t>
      </w:r>
      <w:r w:rsidRPr="00411D4E">
        <w:rPr>
          <w:rFonts w:asciiTheme="majorEastAsia" w:eastAsiaTheme="majorEastAsia" w:hAnsiTheme="majorEastAsia" w:hint="eastAsia"/>
          <w:sz w:val="24"/>
          <w:szCs w:val="24"/>
        </w:rPr>
        <w:t>指定管理者指定申請書</w:t>
      </w:r>
    </w:p>
    <w:p w14:paraId="2EE0702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33B5BB6" w14:textId="77777777" w:rsidR="00DF7212" w:rsidRPr="00411D4E" w:rsidRDefault="00D33C7D">
      <w:pPr>
        <w:wordWrap w:val="0"/>
        <w:adjustRightInd/>
        <w:jc w:val="right"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>令和</w:t>
      </w:r>
      <w:r w:rsidR="00DF7212" w:rsidRPr="00411D4E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473A434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1333BC8" w14:textId="77777777" w:rsidR="00DF7212" w:rsidRPr="00411D4E" w:rsidRDefault="00D805E3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和歌山県知事　</w:t>
      </w:r>
      <w:r w:rsidR="00DF7212" w:rsidRPr="00411D4E">
        <w:rPr>
          <w:rFonts w:asciiTheme="majorEastAsia" w:eastAsiaTheme="majorEastAsia" w:hAnsiTheme="majorEastAsia" w:hint="eastAsia"/>
        </w:rPr>
        <w:t>様</w:t>
      </w:r>
    </w:p>
    <w:p w14:paraId="4589245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944491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　　　（申請者）</w:t>
      </w:r>
    </w:p>
    <w:p w14:paraId="0BB5D52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 </w:t>
      </w:r>
      <w:r w:rsidRPr="00411D4E">
        <w:rPr>
          <w:rFonts w:asciiTheme="majorEastAsia" w:eastAsiaTheme="majorEastAsia" w:hAnsiTheme="majorEastAsia" w:hint="eastAsia"/>
        </w:rPr>
        <w:t>主たる事務所の所在地</w:t>
      </w:r>
    </w:p>
    <w:p w14:paraId="59BDDC3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3B59DD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Pr="00411D4E">
        <w:rPr>
          <w:rFonts w:asciiTheme="majorEastAsia" w:eastAsiaTheme="majorEastAsia" w:hAnsiTheme="majorEastAsia" w:hint="eastAsia"/>
        </w:rPr>
        <w:t>団体の名称</w:t>
      </w:r>
      <w:r w:rsidRPr="00411D4E">
        <w:rPr>
          <w:rFonts w:asciiTheme="majorEastAsia" w:eastAsiaTheme="majorEastAsia" w:hAnsiTheme="majorEastAsia" w:cs="Times New Roman"/>
        </w:rPr>
        <w:t xml:space="preserve">                              </w:t>
      </w:r>
    </w:p>
    <w:p w14:paraId="497530F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FE4A19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411D4E">
        <w:rPr>
          <w:rFonts w:asciiTheme="majorEastAsia" w:eastAsiaTheme="majorEastAsia" w:hAnsiTheme="majorEastAsia" w:cs="Times New Roman"/>
        </w:rPr>
        <w:t xml:space="preserve">                               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</w:t>
      </w:r>
      <w:r w:rsidRPr="00411D4E">
        <w:rPr>
          <w:rFonts w:asciiTheme="majorEastAsia" w:eastAsiaTheme="majorEastAsia" w:hAnsiTheme="majorEastAsia" w:hint="eastAsia"/>
        </w:rPr>
        <w:t xml:space="preserve">　</w:t>
      </w:r>
      <w:r w:rsidRPr="00411D4E">
        <w:rPr>
          <w:rFonts w:asciiTheme="majorEastAsia" w:eastAsiaTheme="majorEastAsia" w:hAnsiTheme="majorEastAsia" w:cs="Times New Roman"/>
        </w:rPr>
        <w:t xml:space="preserve">     </w:t>
      </w:r>
      <w:r w:rsidR="00AB5D69">
        <w:rPr>
          <w:rFonts w:asciiTheme="majorEastAsia" w:eastAsiaTheme="majorEastAsia" w:hAnsiTheme="majorEastAsia" w:hint="eastAsia"/>
        </w:rPr>
        <w:t xml:space="preserve">代表者の氏名　　　　　　　　　　　　　　　</w:t>
      </w:r>
    </w:p>
    <w:p w14:paraId="7116FAB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99DEDF1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ABE02E7" w14:textId="77777777" w:rsidR="00DF7212" w:rsidRPr="00411D4E" w:rsidRDefault="00A8494D">
      <w:pPr>
        <w:adjustRightInd/>
        <w:rPr>
          <w:rFonts w:asciiTheme="majorEastAsia" w:eastAsiaTheme="majorEastAsia" w:hAnsiTheme="majorEastAsia"/>
        </w:rPr>
      </w:pPr>
      <w:r w:rsidRPr="00411D4E">
        <w:rPr>
          <w:rFonts w:asciiTheme="majorEastAsia" w:eastAsiaTheme="majorEastAsia" w:hAnsiTheme="majorEastAsia" w:hint="eastAsia"/>
        </w:rPr>
        <w:t xml:space="preserve">　和歌山県視聴覚障害者情報提供施設設置及び管理条例第８条の規定により、和歌山県視聴覚障害者情報提供施設</w:t>
      </w:r>
      <w:r w:rsidR="00EE5A84" w:rsidRPr="00411D4E">
        <w:rPr>
          <w:rFonts w:asciiTheme="majorEastAsia" w:eastAsiaTheme="majorEastAsia" w:hAnsiTheme="majorEastAsia" w:hint="eastAsia"/>
        </w:rPr>
        <w:t>（和歌山県点字図書館）</w:t>
      </w:r>
      <w:r w:rsidR="00DF7212" w:rsidRPr="00411D4E">
        <w:rPr>
          <w:rFonts w:asciiTheme="majorEastAsia" w:eastAsiaTheme="majorEastAsia" w:hAnsiTheme="majorEastAsia" w:hint="eastAsia"/>
        </w:rPr>
        <w:t>の指定管理者の指定を受けたいので、申請します。</w:t>
      </w:r>
    </w:p>
    <w:p w14:paraId="4682354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C42CB13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975490D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3807DE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36B868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F13A615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FD7355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E262FE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A08C74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DD29DA7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3F6F0D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382A54C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60C4719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01078E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2FB024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292EE6E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9D1B1E0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CA1B5E4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2CBCBAA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2F50F886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05AF642" w14:textId="77777777" w:rsidR="00DF7212" w:rsidRPr="00411D4E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4CA62A0D" w14:textId="77777777" w:rsidR="00DF7212" w:rsidRPr="00A13E2B" w:rsidRDefault="00DF7212">
      <w:pPr>
        <w:adjustRightInd/>
        <w:rPr>
          <w:rFonts w:asciiTheme="majorEastAsia" w:eastAsiaTheme="majorEastAsia" w:hAnsiTheme="majorEastAsia" w:cs="Times New Roman"/>
          <w:spacing w:val="2"/>
        </w:rPr>
      </w:pPr>
    </w:p>
    <w:sectPr w:rsidR="00DF7212" w:rsidRPr="00A13E2B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DA8A" w14:textId="77777777" w:rsidR="000603BD" w:rsidRDefault="000603BD">
      <w:r>
        <w:separator/>
      </w:r>
    </w:p>
  </w:endnote>
  <w:endnote w:type="continuationSeparator" w:id="0">
    <w:p w14:paraId="62BB817D" w14:textId="77777777" w:rsidR="000603BD" w:rsidRDefault="000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444E" w14:textId="77777777" w:rsidR="000603BD" w:rsidRDefault="000603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52575F" w14:textId="77777777" w:rsidR="000603BD" w:rsidRDefault="0006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12"/>
    <w:rsid w:val="0000302C"/>
    <w:rsid w:val="00010655"/>
    <w:rsid w:val="000603BD"/>
    <w:rsid w:val="000663B9"/>
    <w:rsid w:val="00083889"/>
    <w:rsid w:val="000A6CAE"/>
    <w:rsid w:val="00203AA4"/>
    <w:rsid w:val="0025593D"/>
    <w:rsid w:val="0032169E"/>
    <w:rsid w:val="00322899"/>
    <w:rsid w:val="00347BB0"/>
    <w:rsid w:val="003B1F84"/>
    <w:rsid w:val="00411D4E"/>
    <w:rsid w:val="00415357"/>
    <w:rsid w:val="00536C65"/>
    <w:rsid w:val="005E350C"/>
    <w:rsid w:val="00616249"/>
    <w:rsid w:val="0064123C"/>
    <w:rsid w:val="007A6206"/>
    <w:rsid w:val="00817037"/>
    <w:rsid w:val="00827C6D"/>
    <w:rsid w:val="00897109"/>
    <w:rsid w:val="00A05280"/>
    <w:rsid w:val="00A13E2B"/>
    <w:rsid w:val="00A41BC4"/>
    <w:rsid w:val="00A70D09"/>
    <w:rsid w:val="00A8494D"/>
    <w:rsid w:val="00AB5D69"/>
    <w:rsid w:val="00B46117"/>
    <w:rsid w:val="00B657D3"/>
    <w:rsid w:val="00C14F6F"/>
    <w:rsid w:val="00C3291C"/>
    <w:rsid w:val="00C43527"/>
    <w:rsid w:val="00C54A2E"/>
    <w:rsid w:val="00C54F22"/>
    <w:rsid w:val="00CB1E00"/>
    <w:rsid w:val="00CB24D5"/>
    <w:rsid w:val="00D079A0"/>
    <w:rsid w:val="00D16421"/>
    <w:rsid w:val="00D33C7D"/>
    <w:rsid w:val="00D805E3"/>
    <w:rsid w:val="00D815A1"/>
    <w:rsid w:val="00DF7212"/>
    <w:rsid w:val="00E435C0"/>
    <w:rsid w:val="00EE5A84"/>
    <w:rsid w:val="00F3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DB552"/>
  <w14:defaultImageDpi w14:val="0"/>
  <w15:docId w15:val="{97B63EE0-DC86-4F5D-B079-2D50623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21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971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B5D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5D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53C-1B03-4F23-8602-31F08454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（様式１）和歌山県障害児（者）・高齢者歯科口腔保健センター指定管理者指定申請書年 月 日 和歌山県知事 様 （申請者）</vt:lpstr>
    </vt:vector>
  </TitlesOfParts>
  <Company>和歌山県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（様式１）和歌山県障害児（者）・高齢者歯科口腔保健センター指定管理者指定申請書年 月 日 和歌山県知事 様 （申請者）</dc:title>
  <dc:subject/>
  <dc:creator>和歌山県</dc:creator>
  <cp:keywords/>
  <dc:description/>
  <cp:lastModifiedBy>黒井 潤子</cp:lastModifiedBy>
  <cp:revision>4</cp:revision>
  <cp:lastPrinted>2025-06-24T06:26:00Z</cp:lastPrinted>
  <dcterms:created xsi:type="dcterms:W3CDTF">2025-06-06T08:42:00Z</dcterms:created>
  <dcterms:modified xsi:type="dcterms:W3CDTF">2025-07-31T02:22:00Z</dcterms:modified>
</cp:coreProperties>
</file>